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81D5" w14:textId="77777777" w:rsidR="008B5365" w:rsidRDefault="008B5365" w:rsidP="008B536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メール送付先：</w:t>
      </w:r>
      <w:r>
        <w:rPr>
          <w:rFonts w:ascii="ＭＳ ゴシック" w:eastAsia="ＭＳ ゴシック" w:hAnsi="ＭＳ ゴシック"/>
          <w:b/>
          <w:sz w:val="24"/>
          <w:szCs w:val="24"/>
        </w:rPr>
        <w:t>mail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5B3F6" wp14:editId="4EB5D090">
                <wp:simplePos x="0" y="0"/>
                <wp:positionH relativeFrom="column">
                  <wp:posOffset>-270510</wp:posOffset>
                </wp:positionH>
                <wp:positionV relativeFrom="paragraph">
                  <wp:posOffset>-31750</wp:posOffset>
                </wp:positionV>
                <wp:extent cx="5400675" cy="98234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982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710E9B" id="AutoShape 2" o:spid="_x0000_s1026" style="position:absolute;left:0;text-align:left;margin-left:-21.3pt;margin-top:-2.5pt;width:425.25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" filled="f">
                <v:textbox inset="5.85pt,.7pt,5.85pt,.7pt"/>
              </v:roundrect>
            </w:pict>
          </mc:Fallback>
        </mc:AlternateContent>
      </w:r>
      <w:r>
        <w:rPr>
          <w:rFonts w:ascii="ＭＳ ゴシック" w:eastAsia="ＭＳ ゴシック" w:hAnsi="ＭＳ ゴシック"/>
          <w:b/>
          <w:sz w:val="24"/>
          <w:szCs w:val="24"/>
        </w:rPr>
        <w:t>@kankomie.or.jp</w:t>
      </w:r>
    </w:p>
    <w:p w14:paraId="7A7E818C" w14:textId="77777777" w:rsidR="008B5365" w:rsidRDefault="008B5365" w:rsidP="008B536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 w:rsidRPr="00C26F7F">
        <w:rPr>
          <w:rFonts w:ascii="ＭＳ ゴシック" w:eastAsia="ＭＳ ゴシック" w:hAnsi="ＭＳ ゴシック"/>
          <w:b/>
          <w:sz w:val="24"/>
          <w:szCs w:val="24"/>
        </w:rPr>
        <w:t>FAX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送付先：０５９－２２４－５９０５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C26F7F">
        <w:rPr>
          <w:rFonts w:ascii="ＭＳ ゴシック" w:eastAsia="ＭＳ ゴシック" w:hAnsi="ＭＳ ゴシック" w:hint="eastAsia"/>
          <w:b/>
          <w:sz w:val="24"/>
          <w:szCs w:val="24"/>
        </w:rPr>
        <w:t>三重県観光連盟　𠮷井あて</w:t>
      </w:r>
    </w:p>
    <w:p w14:paraId="623CC866" w14:textId="77777777" w:rsidR="008B5365" w:rsidRPr="00172CD4" w:rsidRDefault="008B5365" w:rsidP="008B536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422" w:lineRule="exact"/>
        <w:textAlignment w:val="baseline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回答期日：５月９日（月）</w:t>
      </w:r>
      <w:r>
        <w:rPr>
          <w:rFonts w:ascii="ＭＳ ゴシック" w:eastAsia="ＭＳ ゴシック" w:hAnsi="ＭＳ ゴシック"/>
          <w:b/>
          <w:sz w:val="24"/>
          <w:szCs w:val="24"/>
        </w:rPr>
        <w:t>17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時まで</w:t>
      </w:r>
    </w:p>
    <w:p w14:paraId="50E0EAAA" w14:textId="77777777" w:rsidR="008B5365" w:rsidRPr="00172CD4" w:rsidRDefault="008B5365" w:rsidP="008B536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F974E07" w14:textId="77777777" w:rsidR="008B5365" w:rsidRPr="00EF403C" w:rsidRDefault="008B5365" w:rsidP="008B5365">
      <w:pPr>
        <w:spacing w:line="360" w:lineRule="exact"/>
        <w:ind w:firstLineChars="100" w:firstLine="280"/>
        <w:rPr>
          <w:rFonts w:ascii="ＭＳ ゴシック" w:eastAsia="ＭＳ ゴシック" w:hAnsi="ＭＳ ゴシック"/>
          <w:bCs/>
          <w:sz w:val="28"/>
          <w:szCs w:val="28"/>
        </w:rPr>
      </w:pPr>
      <w:r w:rsidRPr="00EF403C">
        <w:rPr>
          <w:rFonts w:ascii="ＭＳ ゴシック" w:eastAsia="ＭＳ ゴシック" w:hAnsi="ＭＳ ゴシック" w:hint="eastAsia"/>
          <w:bCs/>
          <w:sz w:val="28"/>
          <w:szCs w:val="28"/>
        </w:rPr>
        <w:t>三重県観光連盟　マーケティング・コンサルティング業務企画提案コンペに参加したいので、本状を提出します。</w:t>
      </w:r>
    </w:p>
    <w:p w14:paraId="4A994D51" w14:textId="77777777" w:rsidR="008B5365" w:rsidRPr="00362041" w:rsidRDefault="008B5365" w:rsidP="008B5365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22"/>
        </w:rPr>
      </w:pPr>
    </w:p>
    <w:tbl>
      <w:tblPr>
        <w:tblW w:w="839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0"/>
        <w:gridCol w:w="6095"/>
      </w:tblGrid>
      <w:tr w:rsidR="008B5365" w:rsidRPr="00E0300D" w14:paraId="3ABA4E7A" w14:textId="77777777" w:rsidTr="000A15A8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F00B" w14:textId="77777777" w:rsidR="008B5365" w:rsidRPr="00D950DB" w:rsidRDefault="008B5365" w:rsidP="000A15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貴社名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CB1C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87CC76A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5FB09F7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8B5365" w:rsidRPr="00E0300D" w14:paraId="3F060C95" w14:textId="77777777" w:rsidTr="000A15A8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8101" w14:textId="77777777" w:rsidR="008B5365" w:rsidRPr="00D950DB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BF4E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381DF92A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70EC9466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8B5365" w:rsidRPr="00E0300D" w14:paraId="6E3807AF" w14:textId="77777777" w:rsidTr="000A15A8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8FF6" w14:textId="77777777" w:rsidR="008B5365" w:rsidRPr="00D950DB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ご担当部署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B66C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FEB0FD9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7CBBDAA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8B5365" w:rsidRPr="00E0300D" w14:paraId="5DACE319" w14:textId="77777777" w:rsidTr="000A15A8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BB81C" w14:textId="77777777" w:rsidR="008B5365" w:rsidRPr="00D950DB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ご担当者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0DF8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0DBD06B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BD74CE0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8B5365" w:rsidRPr="00E0300D" w14:paraId="125DBE84" w14:textId="77777777" w:rsidTr="000A15A8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247D" w14:textId="77777777" w:rsidR="008B5365" w:rsidRPr="00D950DB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AEDE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80E6439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B27B5FF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6D7DE8ED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8B5365" w:rsidRPr="00E0300D" w14:paraId="26B164E0" w14:textId="77777777" w:rsidTr="000A15A8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8F84" w14:textId="77777777" w:rsidR="008B5365" w:rsidRPr="00D950DB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Ｔ　Ｅ　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9252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88225B0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03EC98DF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8B5365" w:rsidRPr="00E0300D" w14:paraId="2BFB6AA8" w14:textId="77777777" w:rsidTr="000A15A8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7B23F" w14:textId="77777777" w:rsidR="008B5365" w:rsidRPr="00D950DB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D950DB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Ｆ　Ａ　Ｘ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2906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178BB0C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FAC9C77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8B5365" w:rsidRPr="00E0300D" w14:paraId="281CE325" w14:textId="77777777" w:rsidTr="000A15A8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784F" w14:textId="77777777" w:rsidR="008B5365" w:rsidRPr="00D950DB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distribute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6143" w14:textId="77777777" w:rsidR="008B5365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7133D21" w14:textId="77777777" w:rsidR="008B5365" w:rsidRPr="00E0300D" w:rsidRDefault="008B5365" w:rsidP="000A1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exac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7742D935" w14:textId="77777777" w:rsidR="008B5365" w:rsidRPr="007E583E" w:rsidRDefault="008B5365" w:rsidP="008B5365">
      <w:pPr>
        <w:overflowPunct w:val="0"/>
        <w:spacing w:line="264" w:lineRule="exact"/>
        <w:textAlignment w:val="baseline"/>
        <w:rPr>
          <w:rFonts w:ascii="ＭＳ ゴシック" w:eastAsia="ＭＳ ゴシック" w:hAnsi="ＭＳ ゴシック"/>
          <w:kern w:val="0"/>
          <w:sz w:val="48"/>
          <w:szCs w:val="48"/>
        </w:rPr>
      </w:pPr>
    </w:p>
    <w:p w14:paraId="5A93AD21" w14:textId="77777777" w:rsidR="008B5365" w:rsidRPr="00172CD4" w:rsidRDefault="008B5365" w:rsidP="008B5365">
      <w:pPr>
        <w:overflowPunct w:val="0"/>
        <w:spacing w:line="360" w:lineRule="exact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p w14:paraId="7F176D92" w14:textId="77777777" w:rsidR="00970259" w:rsidRDefault="00970259"/>
    <w:sectPr w:rsidR="00970259" w:rsidSect="00D93E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9BAD1" w14:textId="77777777" w:rsidR="00000000" w:rsidRDefault="000275E6">
      <w:r>
        <w:separator/>
      </w:r>
    </w:p>
  </w:endnote>
  <w:endnote w:type="continuationSeparator" w:id="0">
    <w:p w14:paraId="7FC242AC" w14:textId="77777777" w:rsidR="00000000" w:rsidRDefault="0002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9B45" w14:textId="77777777" w:rsidR="00000000" w:rsidRDefault="000275E6">
      <w:r>
        <w:separator/>
      </w:r>
    </w:p>
  </w:footnote>
  <w:footnote w:type="continuationSeparator" w:id="0">
    <w:p w14:paraId="2FB477DA" w14:textId="77777777" w:rsidR="00000000" w:rsidRDefault="0002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093E" w14:textId="77777777" w:rsidR="00345F9D" w:rsidRPr="00345F9D" w:rsidRDefault="008B5365" w:rsidP="00345F9D">
    <w:pPr>
      <w:pStyle w:val="a3"/>
      <w:jc w:val="right"/>
      <w:rPr>
        <w:rFonts w:ascii="メイリオ" w:eastAsia="メイリオ" w:hAnsi="メイリオ"/>
      </w:rPr>
    </w:pPr>
    <w:r w:rsidRPr="00345F9D">
      <w:rPr>
        <w:rFonts w:ascii="メイリオ" w:eastAsia="メイリオ" w:hAnsi="メイリオ" w:hint="eastAsia"/>
      </w:rPr>
      <w:t>（様式１</w:t>
    </w:r>
    <w:r>
      <w:rPr>
        <w:rFonts w:ascii="メイリオ" w:eastAsia="メイリオ" w:hAnsi="メイリオ" w:hint="eastAsia"/>
      </w:rPr>
      <w:t>―１：会員用</w:t>
    </w:r>
    <w:r w:rsidRPr="00345F9D">
      <w:rPr>
        <w:rFonts w:ascii="メイリオ" w:eastAsia="メイリオ" w:hAnsi="メイリオ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65"/>
    <w:rsid w:val="000275E6"/>
    <w:rsid w:val="002659EE"/>
    <w:rsid w:val="008B5365"/>
    <w:rsid w:val="00970259"/>
    <w:rsid w:val="00CE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60BC3"/>
  <w15:chartTrackingRefBased/>
  <w15:docId w15:val="{2D857D97-59E6-4568-994B-F6687DC3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36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3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3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（様式1-1）参加票（会員用）</dc:title>
  <dc:subject>（様式1-1）参加票（会員用）</dc:subject>
  <dc:creator>吉井 宏弥</dc:creator>
  <cp:keywords/>
  <dc:description/>
  <cp:lastModifiedBy>吉井 宏弥</cp:lastModifiedBy>
  <cp:revision>2</cp:revision>
  <dcterms:created xsi:type="dcterms:W3CDTF">2022-04-25T07:27:00Z</dcterms:created>
  <dcterms:modified xsi:type="dcterms:W3CDTF">2022-04-25T07:30:00Z</dcterms:modified>
</cp:coreProperties>
</file>